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</w:tblGrid>
      <w:tr w:rsidR="00B53168" w:rsidRPr="00704DA0" w:rsidTr="00C9095E">
        <w:trPr>
          <w:jc w:val="right"/>
        </w:trPr>
        <w:tc>
          <w:tcPr>
            <w:tcW w:w="4834" w:type="dxa"/>
          </w:tcPr>
          <w:p w:rsidR="00B53168" w:rsidRPr="00704DA0" w:rsidRDefault="00B53168" w:rsidP="00C9095E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8"/>
            </w:tblGrid>
            <w:tr w:rsidR="00B53168" w:rsidRPr="00704DA0" w:rsidTr="00C9095E">
              <w:trPr>
                <w:jc w:val="right"/>
              </w:trPr>
              <w:tc>
                <w:tcPr>
                  <w:tcW w:w="4618" w:type="dxa"/>
                  <w:vAlign w:val="bottom"/>
                </w:tcPr>
                <w:p w:rsidR="00B53168" w:rsidRPr="00704DA0" w:rsidRDefault="00CF6682" w:rsidP="00B53168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Д</w:t>
                  </w:r>
                  <w:r w:rsidR="00B53168" w:rsidRPr="00704DA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иректору  МУП «КОС»</w:t>
                  </w:r>
                </w:p>
              </w:tc>
            </w:tr>
            <w:tr w:rsidR="00B53168" w:rsidRPr="00704DA0" w:rsidTr="00C9095E">
              <w:trPr>
                <w:trHeight w:val="340"/>
                <w:jc w:val="right"/>
              </w:trPr>
              <w:tc>
                <w:tcPr>
                  <w:tcW w:w="4618" w:type="dxa"/>
                  <w:vAlign w:val="bottom"/>
                </w:tcPr>
                <w:p w:rsidR="00B53168" w:rsidRPr="00704DA0" w:rsidRDefault="00CF6682" w:rsidP="00B53168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Е.Н. Борисевичу</w:t>
                  </w:r>
                  <w:bookmarkStart w:id="0" w:name="_GoBack"/>
                  <w:bookmarkEnd w:id="0"/>
                </w:p>
              </w:tc>
            </w:tr>
            <w:tr w:rsidR="00B53168" w:rsidRPr="00704DA0" w:rsidTr="00C9095E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bottom w:val="single" w:sz="4" w:space="0" w:color="auto"/>
                  </w:tcBorders>
                  <w:vAlign w:val="bottom"/>
                </w:tcPr>
                <w:p w:rsidR="00B53168" w:rsidRPr="00704DA0" w:rsidRDefault="00B53168" w:rsidP="00C9095E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04DA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от  </w:t>
                  </w:r>
                </w:p>
              </w:tc>
            </w:tr>
            <w:tr w:rsidR="00B53168" w:rsidRPr="00704DA0" w:rsidTr="00C9095E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</w:tcBorders>
                </w:tcPr>
                <w:p w:rsidR="00B53168" w:rsidRPr="00704DA0" w:rsidRDefault="00B53168" w:rsidP="00C9095E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704D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(наименование организации, ОГРН, ИНН, КПП,</w:t>
                  </w:r>
                </w:p>
              </w:tc>
            </w:tr>
            <w:tr w:rsidR="00B53168" w:rsidRPr="00704DA0" w:rsidTr="00C9095E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bottom w:val="single" w:sz="4" w:space="0" w:color="auto"/>
                  </w:tcBorders>
                </w:tcPr>
                <w:p w:rsidR="00B53168" w:rsidRPr="00704DA0" w:rsidRDefault="00B53168" w:rsidP="00C9095E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704D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юридический адрес - для юридических лиц; ФИО, данные</w:t>
                  </w:r>
                </w:p>
                <w:p w:rsidR="00B53168" w:rsidRPr="00704DA0" w:rsidRDefault="00B53168" w:rsidP="00C9095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53168" w:rsidRPr="00704DA0" w:rsidTr="00C9095E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53168" w:rsidRPr="00704DA0" w:rsidRDefault="00B53168" w:rsidP="00C9095E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704D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паспорта, адрес - для физических лиц)</w:t>
                  </w:r>
                </w:p>
                <w:p w:rsidR="00B53168" w:rsidRPr="00704DA0" w:rsidRDefault="00B53168" w:rsidP="00C9095E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53168" w:rsidRPr="00704DA0" w:rsidTr="00C9095E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53168" w:rsidRPr="00704DA0" w:rsidRDefault="00B53168" w:rsidP="00C9095E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53168" w:rsidRPr="00704DA0" w:rsidTr="00C9095E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53168" w:rsidRPr="00704DA0" w:rsidRDefault="00B53168" w:rsidP="00C9095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53168" w:rsidRPr="00704DA0" w:rsidTr="00C9095E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53168" w:rsidRPr="00704DA0" w:rsidRDefault="00B53168" w:rsidP="00C9095E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53168" w:rsidRPr="00704DA0" w:rsidTr="00C9095E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53168" w:rsidRPr="00704DA0" w:rsidRDefault="00B53168" w:rsidP="00C9095E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53168" w:rsidRPr="00704DA0" w:rsidTr="00C9095E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53168" w:rsidRPr="00704DA0" w:rsidRDefault="00B53168" w:rsidP="00C9095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53168" w:rsidRPr="00704DA0" w:rsidRDefault="00B53168" w:rsidP="00C9095E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04DA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тел.</w:t>
                  </w:r>
                </w:p>
              </w:tc>
            </w:tr>
          </w:tbl>
          <w:p w:rsidR="00B53168" w:rsidRPr="00704DA0" w:rsidRDefault="00B53168" w:rsidP="00C9095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3168" w:rsidRDefault="00B53168" w:rsidP="00B53168"/>
    <w:p w:rsidR="00B53168" w:rsidRDefault="00B53168" w:rsidP="00B5316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53168" w:rsidRDefault="00B53168" w:rsidP="00B53168">
      <w:pPr>
        <w:jc w:val="center"/>
        <w:rPr>
          <w:rFonts w:ascii="Times New Roman" w:hAnsi="Times New Roman" w:cs="Times New Roman"/>
          <w:sz w:val="26"/>
          <w:szCs w:val="26"/>
        </w:rPr>
      </w:pPr>
      <w:r w:rsidRPr="00704DA0">
        <w:rPr>
          <w:rFonts w:ascii="Times New Roman" w:hAnsi="Times New Roman" w:cs="Times New Roman"/>
          <w:sz w:val="26"/>
          <w:szCs w:val="26"/>
        </w:rPr>
        <w:t>Заявление</w:t>
      </w:r>
    </w:p>
    <w:p w:rsidR="00B53168" w:rsidRPr="00704DA0" w:rsidRDefault="00B53168" w:rsidP="00B5316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53168" w:rsidRDefault="00B53168" w:rsidP="00B5316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DA0">
        <w:rPr>
          <w:rFonts w:ascii="Times New Roman" w:hAnsi="Times New Roman" w:cs="Times New Roman"/>
          <w:sz w:val="26"/>
          <w:szCs w:val="26"/>
        </w:rPr>
        <w:t xml:space="preserve">Прошу Вас </w:t>
      </w:r>
      <w:r>
        <w:rPr>
          <w:rFonts w:ascii="Times New Roman" w:hAnsi="Times New Roman" w:cs="Times New Roman"/>
          <w:sz w:val="26"/>
          <w:szCs w:val="26"/>
        </w:rPr>
        <w:t>расторгнуть</w:t>
      </w:r>
      <w:r w:rsidRPr="00704D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 № КОС-ПЭ-</w:t>
      </w:r>
      <w:r w:rsidRPr="00704DA0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04DA0">
        <w:rPr>
          <w:rFonts w:ascii="Times New Roman" w:hAnsi="Times New Roman" w:cs="Times New Roman"/>
          <w:sz w:val="26"/>
          <w:szCs w:val="26"/>
        </w:rPr>
        <w:t xml:space="preserve">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704DA0">
        <w:rPr>
          <w:rFonts w:ascii="Times New Roman" w:hAnsi="Times New Roman" w:cs="Times New Roman"/>
          <w:sz w:val="26"/>
          <w:szCs w:val="26"/>
        </w:rPr>
        <w:t>от 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04DA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04DA0">
        <w:rPr>
          <w:rFonts w:ascii="Times New Roman" w:hAnsi="Times New Roman" w:cs="Times New Roman"/>
          <w:sz w:val="26"/>
          <w:szCs w:val="26"/>
        </w:rPr>
        <w:t xml:space="preserve">_____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704DA0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технологическое присоединение к сетям электроснабжения.</w:t>
      </w:r>
    </w:p>
    <w:p w:rsidR="00B53168" w:rsidRDefault="00B53168" w:rsidP="00B53168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3168" w:rsidRDefault="00B53168" w:rsidP="00B53168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3168" w:rsidRDefault="00B53168" w:rsidP="00B531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  _______________________  ________________________        </w:t>
      </w:r>
    </w:p>
    <w:p w:rsidR="00B53168" w:rsidRPr="00683D74" w:rsidRDefault="00B53168" w:rsidP="00B53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683D74">
        <w:rPr>
          <w:rFonts w:ascii="Times New Roman" w:hAnsi="Times New Roman" w:cs="Times New Roman"/>
          <w:sz w:val="16"/>
          <w:szCs w:val="16"/>
        </w:rPr>
        <w:t>Должность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683D74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683D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683D74">
        <w:rPr>
          <w:rFonts w:ascii="Times New Roman" w:hAnsi="Times New Roman" w:cs="Times New Roman"/>
          <w:sz w:val="16"/>
          <w:szCs w:val="16"/>
        </w:rPr>
        <w:t>Фамилия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53168" w:rsidRDefault="00B53168" w:rsidP="00B531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53168" w:rsidRDefault="00B53168" w:rsidP="00B531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53168" w:rsidRDefault="00B53168" w:rsidP="00B53168">
      <w:pPr>
        <w:spacing w:after="0" w:line="48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 _</w:t>
      </w:r>
      <w:proofErr w:type="gramEnd"/>
      <w:r>
        <w:rPr>
          <w:rFonts w:ascii="Times New Roman" w:hAnsi="Times New Roman" w:cs="Times New Roman"/>
          <w:sz w:val="26"/>
          <w:szCs w:val="26"/>
        </w:rPr>
        <w:t>__ » ____________ 20___ г.</w:t>
      </w:r>
    </w:p>
    <w:p w:rsidR="00B53168" w:rsidRDefault="00B53168" w:rsidP="00B53168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3168" w:rsidRPr="00704DA0" w:rsidRDefault="00B53168" w:rsidP="00B53168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3168" w:rsidRDefault="00B53168" w:rsidP="00B53168"/>
    <w:p w:rsidR="00B53168" w:rsidRDefault="00B53168"/>
    <w:p w:rsidR="00CF6682" w:rsidRDefault="00CF6682"/>
    <w:p w:rsidR="00CF6682" w:rsidRDefault="00CF6682"/>
    <w:p w:rsidR="00CF6682" w:rsidRDefault="00CF6682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</w:tblGrid>
      <w:tr w:rsidR="00CF6682" w:rsidRPr="00704DA0" w:rsidTr="006C6011">
        <w:trPr>
          <w:jc w:val="right"/>
        </w:trPr>
        <w:tc>
          <w:tcPr>
            <w:tcW w:w="4834" w:type="dxa"/>
          </w:tcPr>
          <w:p w:rsidR="00CF6682" w:rsidRPr="00704DA0" w:rsidRDefault="00CF6682" w:rsidP="006C6011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8"/>
            </w:tblGrid>
            <w:tr w:rsidR="00CF6682" w:rsidRPr="00704DA0" w:rsidTr="006C6011">
              <w:trPr>
                <w:jc w:val="right"/>
              </w:trPr>
              <w:tc>
                <w:tcPr>
                  <w:tcW w:w="4618" w:type="dxa"/>
                  <w:vAlign w:val="bottom"/>
                </w:tcPr>
                <w:p w:rsidR="00CF6682" w:rsidRPr="00704DA0" w:rsidRDefault="00CF6682" w:rsidP="006C6011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И.о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. д</w:t>
                  </w:r>
                  <w:r w:rsidRPr="00704DA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иректору  МУП «КОС»</w:t>
                  </w:r>
                </w:p>
              </w:tc>
            </w:tr>
            <w:tr w:rsidR="00CF6682" w:rsidRPr="00704DA0" w:rsidTr="006C6011">
              <w:trPr>
                <w:trHeight w:val="340"/>
                <w:jc w:val="right"/>
              </w:trPr>
              <w:tc>
                <w:tcPr>
                  <w:tcW w:w="4618" w:type="dxa"/>
                  <w:vAlign w:val="bottom"/>
                </w:tcPr>
                <w:p w:rsidR="00CF6682" w:rsidRPr="00704DA0" w:rsidRDefault="00CF6682" w:rsidP="006C6011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А.А.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Парежеву</w:t>
                  </w:r>
                  <w:proofErr w:type="spellEnd"/>
                </w:p>
              </w:tc>
            </w:tr>
            <w:tr w:rsidR="00CF6682" w:rsidRPr="00704DA0" w:rsidTr="006C6011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bottom w:val="single" w:sz="4" w:space="0" w:color="auto"/>
                  </w:tcBorders>
                  <w:vAlign w:val="bottom"/>
                </w:tcPr>
                <w:p w:rsidR="00CF6682" w:rsidRPr="00704DA0" w:rsidRDefault="00CF6682" w:rsidP="006C6011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04DA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от  </w:t>
                  </w:r>
                </w:p>
              </w:tc>
            </w:tr>
            <w:tr w:rsidR="00CF6682" w:rsidRPr="00704DA0" w:rsidTr="006C6011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</w:tcBorders>
                </w:tcPr>
                <w:p w:rsidR="00CF6682" w:rsidRPr="00704DA0" w:rsidRDefault="00CF6682" w:rsidP="006C6011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704D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(наименование организации, ОГРН, ИНН, КПП,</w:t>
                  </w:r>
                </w:p>
              </w:tc>
            </w:tr>
            <w:tr w:rsidR="00CF6682" w:rsidRPr="00704DA0" w:rsidTr="006C6011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bottom w:val="single" w:sz="4" w:space="0" w:color="auto"/>
                  </w:tcBorders>
                </w:tcPr>
                <w:p w:rsidR="00CF6682" w:rsidRPr="00704DA0" w:rsidRDefault="00CF6682" w:rsidP="006C6011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704D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юридический адрес - для юридических лиц; ФИО, данные</w:t>
                  </w:r>
                </w:p>
                <w:p w:rsidR="00CF6682" w:rsidRPr="00704DA0" w:rsidRDefault="00CF6682" w:rsidP="006C601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6682" w:rsidRPr="00704DA0" w:rsidTr="006C6011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682" w:rsidRPr="00704DA0" w:rsidRDefault="00CF6682" w:rsidP="006C6011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704D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паспорта, адрес - для физических лиц)</w:t>
                  </w:r>
                </w:p>
                <w:p w:rsidR="00CF6682" w:rsidRPr="00704DA0" w:rsidRDefault="00CF6682" w:rsidP="006C6011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F6682" w:rsidRPr="00704DA0" w:rsidTr="006C6011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682" w:rsidRPr="00704DA0" w:rsidRDefault="00CF6682" w:rsidP="006C601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F6682" w:rsidRPr="00704DA0" w:rsidTr="006C6011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682" w:rsidRPr="00704DA0" w:rsidRDefault="00CF6682" w:rsidP="006C601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6682" w:rsidRPr="00704DA0" w:rsidTr="006C6011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682" w:rsidRPr="00704DA0" w:rsidRDefault="00CF6682" w:rsidP="006C601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F6682" w:rsidRPr="00704DA0" w:rsidTr="006C6011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682" w:rsidRPr="00704DA0" w:rsidRDefault="00CF6682" w:rsidP="006C6011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F6682" w:rsidRPr="00704DA0" w:rsidTr="006C6011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682" w:rsidRPr="00704DA0" w:rsidRDefault="00CF6682" w:rsidP="006C601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F6682" w:rsidRPr="00704DA0" w:rsidRDefault="00CF6682" w:rsidP="006C6011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04DA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тел.</w:t>
                  </w:r>
                </w:p>
              </w:tc>
            </w:tr>
          </w:tbl>
          <w:p w:rsidR="00CF6682" w:rsidRPr="00704DA0" w:rsidRDefault="00CF6682" w:rsidP="006C6011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6682" w:rsidRDefault="00CF6682" w:rsidP="00CF6682"/>
    <w:p w:rsidR="00CF6682" w:rsidRDefault="00CF6682" w:rsidP="00CF668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6682" w:rsidRDefault="00CF6682" w:rsidP="00CF6682">
      <w:pPr>
        <w:jc w:val="center"/>
        <w:rPr>
          <w:rFonts w:ascii="Times New Roman" w:hAnsi="Times New Roman" w:cs="Times New Roman"/>
          <w:sz w:val="26"/>
          <w:szCs w:val="26"/>
        </w:rPr>
      </w:pPr>
      <w:r w:rsidRPr="00704DA0">
        <w:rPr>
          <w:rFonts w:ascii="Times New Roman" w:hAnsi="Times New Roman" w:cs="Times New Roman"/>
          <w:sz w:val="26"/>
          <w:szCs w:val="26"/>
        </w:rPr>
        <w:t>Заявление</w:t>
      </w:r>
    </w:p>
    <w:p w:rsidR="00CF6682" w:rsidRPr="00704DA0" w:rsidRDefault="00CF6682" w:rsidP="00CF668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6682" w:rsidRDefault="00CF6682" w:rsidP="00CF668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DA0">
        <w:rPr>
          <w:rFonts w:ascii="Times New Roman" w:hAnsi="Times New Roman" w:cs="Times New Roman"/>
          <w:sz w:val="26"/>
          <w:szCs w:val="26"/>
        </w:rPr>
        <w:t xml:space="preserve">Прошу Вас </w:t>
      </w:r>
      <w:r>
        <w:rPr>
          <w:rFonts w:ascii="Times New Roman" w:hAnsi="Times New Roman" w:cs="Times New Roman"/>
          <w:sz w:val="26"/>
          <w:szCs w:val="26"/>
        </w:rPr>
        <w:t>расторгнуть</w:t>
      </w:r>
      <w:r w:rsidRPr="00704D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 № КОС-ПЭ-</w:t>
      </w:r>
      <w:r w:rsidRPr="00704DA0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04DA0">
        <w:rPr>
          <w:rFonts w:ascii="Times New Roman" w:hAnsi="Times New Roman" w:cs="Times New Roman"/>
          <w:sz w:val="26"/>
          <w:szCs w:val="26"/>
        </w:rPr>
        <w:t xml:space="preserve">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704DA0">
        <w:rPr>
          <w:rFonts w:ascii="Times New Roman" w:hAnsi="Times New Roman" w:cs="Times New Roman"/>
          <w:sz w:val="26"/>
          <w:szCs w:val="26"/>
        </w:rPr>
        <w:t>от 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04DA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04DA0">
        <w:rPr>
          <w:rFonts w:ascii="Times New Roman" w:hAnsi="Times New Roman" w:cs="Times New Roman"/>
          <w:sz w:val="26"/>
          <w:szCs w:val="26"/>
        </w:rPr>
        <w:t xml:space="preserve">_____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704DA0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технологическое присоединение к сетям электроснабжения.</w:t>
      </w:r>
    </w:p>
    <w:p w:rsidR="00CF6682" w:rsidRDefault="00CF6682" w:rsidP="00CF6682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6682" w:rsidRDefault="00CF6682" w:rsidP="00CF6682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6682" w:rsidRDefault="00CF6682" w:rsidP="00CF66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  _______________________  ________________________        </w:t>
      </w:r>
    </w:p>
    <w:p w:rsidR="00CF6682" w:rsidRPr="00683D74" w:rsidRDefault="00CF6682" w:rsidP="00CF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683D74">
        <w:rPr>
          <w:rFonts w:ascii="Times New Roman" w:hAnsi="Times New Roman" w:cs="Times New Roman"/>
          <w:sz w:val="16"/>
          <w:szCs w:val="16"/>
        </w:rPr>
        <w:t>Должность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683D74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683D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683D74">
        <w:rPr>
          <w:rFonts w:ascii="Times New Roman" w:hAnsi="Times New Roman" w:cs="Times New Roman"/>
          <w:sz w:val="16"/>
          <w:szCs w:val="16"/>
        </w:rPr>
        <w:t>Фамилия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F6682" w:rsidRDefault="00CF6682" w:rsidP="00CF668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F6682" w:rsidRDefault="00CF6682" w:rsidP="00CF668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F6682" w:rsidRDefault="00CF6682" w:rsidP="00CF6682">
      <w:pPr>
        <w:spacing w:after="0" w:line="48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 _</w:t>
      </w:r>
      <w:proofErr w:type="gramEnd"/>
      <w:r>
        <w:rPr>
          <w:rFonts w:ascii="Times New Roman" w:hAnsi="Times New Roman" w:cs="Times New Roman"/>
          <w:sz w:val="26"/>
          <w:szCs w:val="26"/>
        </w:rPr>
        <w:t>__ » ____________ 20___ г.</w:t>
      </w:r>
    </w:p>
    <w:p w:rsidR="00CF6682" w:rsidRDefault="00CF6682" w:rsidP="00CF6682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6682" w:rsidRPr="00704DA0" w:rsidRDefault="00CF6682" w:rsidP="00CF6682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6682" w:rsidRDefault="00CF6682" w:rsidP="00CF6682"/>
    <w:p w:rsidR="00CF6682" w:rsidRDefault="00CF6682" w:rsidP="00CF6682"/>
    <w:p w:rsidR="00CF6682" w:rsidRDefault="00CF6682"/>
    <w:p w:rsidR="00CF6682" w:rsidRDefault="00CF6682"/>
    <w:sectPr w:rsidR="00CF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87"/>
    <w:rsid w:val="00444C87"/>
    <w:rsid w:val="004F0734"/>
    <w:rsid w:val="0069651C"/>
    <w:rsid w:val="008552ED"/>
    <w:rsid w:val="00B53168"/>
    <w:rsid w:val="00B658FE"/>
    <w:rsid w:val="00C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87D6"/>
  <w15:chartTrackingRefBased/>
  <w15:docId w15:val="{9687B260-CE12-4432-B2C1-C7BA5BA3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Светлана Владимировна</dc:creator>
  <cp:keywords/>
  <dc:description/>
  <cp:lastModifiedBy>Вересовая Оксана Сергеевна</cp:lastModifiedBy>
  <cp:revision>6</cp:revision>
  <dcterms:created xsi:type="dcterms:W3CDTF">2018-11-23T07:10:00Z</dcterms:created>
  <dcterms:modified xsi:type="dcterms:W3CDTF">2024-02-12T02:33:00Z</dcterms:modified>
</cp:coreProperties>
</file>